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B0" w:rsidRDefault="00F50DB0" w:rsidP="00F50D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День коллективного отдыха родителей и детей</w:t>
      </w:r>
    </w:p>
    <w:bookmarkEnd w:id="0"/>
    <w:p w:rsidR="00F50DB0" w:rsidRDefault="00F50DB0" w:rsidP="00F50DB0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Родители и их</w:t>
      </w:r>
      <w:r w:rsidR="0024518C">
        <w:rPr>
          <w:rFonts w:ascii="Times New Roman" w:hAnsi="Times New Roman" w:cs="Times New Roman"/>
          <w:color w:val="333333"/>
          <w:sz w:val="24"/>
          <w:szCs w:val="24"/>
        </w:rPr>
        <w:t xml:space="preserve"> дети (1-4 классы) приходят к 11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часам в актовый зал школы. Звучат песни «Крыша дома твоего» Ю. Антонова, «Река детства» Вл.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«Сто друзей» И. Николаева и другие.</w:t>
      </w:r>
    </w:p>
    <w:p w:rsidR="00F50DB0" w:rsidRDefault="00F50DB0" w:rsidP="00F50DB0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зале оформлена выставка детских работ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поделки из природного материала, рисунки, вышивки, резьба по дереву, макраме и т. д.</w:t>
      </w:r>
      <w:r>
        <w:rPr>
          <w:rFonts w:ascii="Times New Roman" w:hAnsi="Times New Roman" w:cs="Times New Roman"/>
          <w:color w:val="333333"/>
          <w:sz w:val="24"/>
          <w:szCs w:val="24"/>
        </w:rPr>
        <w:t>).</w:t>
      </w:r>
      <w:r w:rsidR="000F13E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50DB0" w:rsidRDefault="00F50DB0" w:rsidP="00F50DB0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Выставка книг: «Воспитание детей – это терпение и труд».</w:t>
      </w:r>
    </w:p>
    <w:p w:rsidR="00F50DB0" w:rsidRDefault="00F50DB0" w:rsidP="00F50DB0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</w:t>
      </w:r>
      <w:r>
        <w:rPr>
          <w:rFonts w:ascii="Times New Roman" w:hAnsi="Times New Roman" w:cs="Times New Roman"/>
          <w:color w:val="333333"/>
          <w:sz w:val="24"/>
          <w:szCs w:val="24"/>
        </w:rPr>
        <w:t>. Здравствуйте, уважаемые родители и ребята! Как хорошо, что мы с вами собрались все вместе. У вас, дорогие родители, несомненно, много неотложных забот, дел. У ребят много уроков. Но, сегодня – мы все вместе только отдыхаем!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Дети – это чудо света.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Я увидел это сам.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И причислил чудо это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К самым чудным чудесам.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Мы пред будущим в ответе: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Наша радость, боль и грусть.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Наше будущее – дети…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Трудно с ними, ну и пусть.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В наших детях наша сила.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Внеземных миров огни.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Лишь бы будущее было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Столь же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светлым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как они.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Когда-то папы и мамы были детьми и тоже ходили в школу. А мы сейчас посмотрим,  как  помнят  они  то, что  изучали.  Первый  урок – урок рисования. Все присутствующие должны коллективно нарисовать портрет своей семьи: сын или дочь рисуют папу и маму, а родители – своих детей.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Ведущие раздают всем бумагу и фломастеры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Звучит фонограмма песни «Рисуйте, рисуйте» из кинофильма «Фантазия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Веснухина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Рисунки отдают жюри.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Рисунки вы увидите на выставке.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Дорогие родители, перед вами выступают ребята.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Школьники читают стихи, поют, танцуют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А сейчас состоится второй урок. На нем родители ответят на вопросы анкеты.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Ведущие раздают родителям анкеты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Анкета для родителей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Сколько времени в день вы уделяете своим детям?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Где и как вы предпочитаете проводить с ними свободное время?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Какой последний кинофильм вы смотрели вместе с детьми?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Как дети помогают вам?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Гордитесь ли вы своими детьми?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Звучит фонограмма песни «Никогда» Н. Андреева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Ведущие собирают анкеты с ответами и отдают жюри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Уважаемые родители, незадолго до нашей встречи, почти на такие же вопросы устно отвечали ваши дети. Предлагаем вашему вниманию их ответы в записи на магнитофоне.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Звучит фонограмма.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 ней не называются имена и фамилии ребят, отвечающих на вопросы, но родители узнают голоса своих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  <w:proofErr w:type="gramEnd"/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45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Анкета для детей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Много ли времени ты проводишь вместе с папой и мамой?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Где и как ты проводишь свободное время?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3. Какой последний кинофильм ты смотрел со своими родителями?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Помогаешь ли ты папе и маме?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Что тебе больше всего нравится в твоих родителях?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 Гордишься ли ты своими родителями?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Если бы ты был волшебником, что бы ты сделал для них?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Итак, родители услышали ответы своих детей на предложенные им вопросы и, конечно же, лучше узнали их мнение о себе. Ведь не каждый ребенок отважится сказать отцу и матери об их достоинствах и недостатках, о том, каким бы он хотел видеть своих родителей. А это знать родителям необходимо.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Далее член жюри читает лучшие ответы родителей на вопросы анкеты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Сейчас мы проведем конкурс: «Я помогаю маме». В нем определятся школьники, которые действительно помогают родителям.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сцену выходят 2 команды из 4–5 девочек и мальчиков. Им предлагается выполнить такие задания.</w:t>
      </w:r>
    </w:p>
    <w:p w:rsidR="00F50DB0" w:rsidRDefault="00F50DB0" w:rsidP="00F644A0">
      <w:pPr>
        <w:tabs>
          <w:tab w:val="left" w:pos="1695"/>
        </w:tabs>
        <w:autoSpaceDE w:val="0"/>
        <w:autoSpaceDN w:val="0"/>
        <w:adjustRightInd w:val="0"/>
        <w:spacing w:after="0" w:line="254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Заплести сестричке косичку. Один представитель от каждой команды выполняет это задание.</w:t>
      </w:r>
    </w:p>
    <w:p w:rsidR="00F50DB0" w:rsidRDefault="00F644A0" w:rsidP="00F50DB0">
      <w:pPr>
        <w:tabs>
          <w:tab w:val="left" w:pos="1695"/>
        </w:tabs>
        <w:autoSpaceDE w:val="0"/>
        <w:autoSpaceDN w:val="0"/>
        <w:adjustRightInd w:val="0"/>
        <w:spacing w:after="0" w:line="254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F50DB0">
        <w:rPr>
          <w:rFonts w:ascii="Times New Roman" w:hAnsi="Times New Roman" w:cs="Times New Roman"/>
          <w:color w:val="333333"/>
          <w:sz w:val="24"/>
          <w:szCs w:val="24"/>
        </w:rPr>
        <w:t>. Покормить сестричку. Один представитель от каждой команды кормит девочку пирожным. Жюри определяет, у  кого  это  лучше  получается. (</w:t>
      </w:r>
      <w:r w:rsidR="00F50DB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Во время конкурсов звучат записи веселых песен</w:t>
      </w:r>
      <w:r w:rsidR="00F50DB0"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4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Победители получают сувениры, призы.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Уважаемые родители, ребята очень готовились к этой встрече. Они сами изготовили для вас сувениры.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Дети вручают сувениры своим родителям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A20668" w:rsidRDefault="00A20668" w:rsidP="00A20668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Мы приглашаем наших гостей на экскурсию в прошлое. Ребята приготовили фотогазету.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Родители рассматривают фотографии своих детей в раннем возрасте.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Под фотографиями шутливые надписи, например: «Надоело мне в манеже, я хочу на воздух свежий!», «Без поддержки и опоры мне сидеть еще не скоро», «С папой я своим дружу, каждый день гулять хожу», «Папе радостно, мне тоже, мы ведь очень с ним похожи». Во время просмотра родителями фотогазет, звучат записи детских  песен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л. 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 Е. 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Крылатова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,  С.  Никитина,  В. Леонтьева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Предлагаем вашему вниманию концертные песни, исполняемые для вас вашими детьми.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ученик.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Люблю тебя, мама,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За что, я не знаю.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Наверно, за то,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Что дышу и мечтаю,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И радуюсь солнцу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И светлому дню –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За это тебя я,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Родная, люблю.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За небо, за ветер,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За воздух вокруг…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Люблю тебя, мама,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Ты – лучший мой друг.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ученик.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Ни усталости не зная,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Ни покоя, каждый час,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День и ночь, родная мама,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Все тревожишься о нас.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Нас баюкала, кормила,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У кроватки пела нам.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Первой нас она учила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Добрым, радостным словам.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ab/>
        <w:t>Сколько ночек не спалось ей,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В комнатушке, среди тьмы.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3-й ученик.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Как кручинится, когда мы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Опечалены подчас.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Сколько радости у мамы,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Если кто-то хвалит нас.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Сколько мук ей было с нами.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И наград не надо ей,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Об одном мечтают мамы –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О любви своих детей.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Звучит песня «Поговори со мною, мама».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Уважаемые родители, наш праздник вряд ли получился бы, если бы не наши учителя. Они открывают перед детьми удивительный мир знаний, помогают вам растить их крепкими, здоровыми, умными.</w:t>
      </w:r>
    </w:p>
    <w:p w:rsidR="00F50DB0" w:rsidRDefault="00F50DB0" w:rsidP="00F50DB0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Школьники.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1.  Ты помнишь, было вокруг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Море цветов и звуков.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Из теплых маминых рук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Учитель взял твою руку.</w:t>
      </w:r>
    </w:p>
    <w:p w:rsidR="00F50DB0" w:rsidRDefault="00F50DB0" w:rsidP="00F50DB0">
      <w:pPr>
        <w:tabs>
          <w:tab w:val="left" w:pos="184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2.  Он ввел тебя в первый класс.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Торжественно и почтительно.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Твоя рука и сейчас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В руке твоего учителя.</w:t>
      </w:r>
    </w:p>
    <w:p w:rsidR="00F50DB0" w:rsidRDefault="00F50DB0" w:rsidP="00F50DB0">
      <w:pPr>
        <w:tabs>
          <w:tab w:val="left" w:pos="184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3.  Желтеют страницы книг,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Меняют названья реки.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Но ты – его ученик: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Тогда, сейчас и навеки.</w:t>
      </w:r>
    </w:p>
    <w:p w:rsidR="00F50DB0" w:rsidRDefault="00F50DB0" w:rsidP="00F50DB0">
      <w:pPr>
        <w:tabs>
          <w:tab w:val="left" w:pos="184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4.  И если в жизни большой –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Вольно или невольно –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Ты вдруг покривишь душой,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Ему будет очень больно.</w:t>
      </w:r>
    </w:p>
    <w:p w:rsidR="00F50DB0" w:rsidRDefault="00F50DB0" w:rsidP="00F50DB0">
      <w:pPr>
        <w:tabs>
          <w:tab w:val="left" w:pos="184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5.  А если в суровый час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Ты выстоишь как мужчина.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Улыбка хлынет из глаз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Лучами добрых морщинок.</w:t>
      </w:r>
    </w:p>
    <w:p w:rsidR="00F50DB0" w:rsidRDefault="00F50DB0" w:rsidP="00F50DB0">
      <w:pPr>
        <w:tabs>
          <w:tab w:val="left" w:pos="184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6.  Дай на свежем ветру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Ярче ей разгореться…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Из теплых маминых рук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Учитель взял твое сердце!</w:t>
      </w:r>
    </w:p>
    <w:p w:rsidR="00F50DB0" w:rsidRDefault="00F50DB0" w:rsidP="00F50DB0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Ученики вручают цветы учителям, которые присутствуют на вечере.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Мы получили необычную почту. Ребята прислали нам письма из своего «будущего». Нам кажется, уважаемые родители, что вам небезынтересно заглянуть в их мечты.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Ребятам заранее было дано задание написать письмо-сочинение: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«Каким я себя вижу через 10 лет»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Звучит запись песни «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далеко» из кинофильма «Гостья из будущего».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Родителям раздают письма, используется танцевальная импровизация под музыку.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Может быть, некоторые ребята хотят познакомить всех участников нашей встречи со своими письмами «из будущего»?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Несколько ребят инсценируют отрывки из сочинений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А сейчас – урок русского языка. На сцену приглашаются две команды: первая – 4 мамы, 4 папы. Вторая – 4 мальчика, 4 девочки. Каждой команде дают планшетки с написанными на них крупными буквами: Г,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А, М, О, Т, Е, 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Ведущий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называет слова, которые можно составить из этих букв. Участники игры, на чьих планшетах написаны соответствующие буквы, делают шаг вперед и составляют названное слово.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Можно составить такие слова: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грамотеи, тема, том, атом, грот, море, гора, метр, маг, рота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Слов должно быть столько, чтобы не утомить играющих (не более десяти). 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Кто же сегодня всех умнее, всех быстрее – дети или их родители?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– А сейчас проведем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контрольную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математике.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сцену выходят две команды по десять человек. Одна команда родители, другая – дети. Каждой команде дают планшеты с цифрами 0, 1, 2, 3, 4, 5, 6, 7, 8, 9. Ведущий предлагает решить пример. Участники команды, у которых на планшете нужные для составления ответа цифры, делают шаг вперед.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Подводятся итоги.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Выступает член жюри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  <w:proofErr w:type="gramEnd"/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Молодцы папы и мамы! Молодцы, ребята! Мы поздравляем все команды.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Затем снова выступление учащихся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концерт</w:t>
      </w:r>
      <w:r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F50DB0" w:rsidRDefault="00F50DB0" w:rsidP="0002565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А сейчас </w:t>
      </w:r>
      <w:r w:rsidR="00025658">
        <w:rPr>
          <w:rFonts w:ascii="Times New Roman" w:hAnsi="Times New Roman" w:cs="Times New Roman"/>
          <w:color w:val="333333"/>
          <w:sz w:val="24"/>
          <w:szCs w:val="24"/>
        </w:rPr>
        <w:t>проведем урок музыки. Команда от каждого класса. Исполнение песен под караоке.</w:t>
      </w:r>
    </w:p>
    <w:p w:rsidR="00025658" w:rsidRDefault="00025658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Итоги конкурса.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А теперь, когда все уроки, конкурсы прошли, мы сядем за столы и отведаем пироги, плюшки, сдобные ватрушки, пирожные, конфеты. Все это приготовили к сегодняшнему дню мамы и дочери.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 папы и сыновья угощают участников нашего праздника мороженым. Приятного всем аппетита!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Звучит фонограмма популярных песен</w:t>
      </w:r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Поблагодарим всех тех, кто нас так вкусно накормил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все аплодируют</w:t>
      </w:r>
      <w:r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Звучит «Вальс» Е. Доги из кинофильма «Мой ласковый и нежный зверь».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Все танцуют вальс.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Затем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ведущий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объявляет танец маленьких утят.</w:t>
      </w:r>
    </w:p>
    <w:p w:rsidR="00F50DB0" w:rsidRDefault="00F50DB0" w:rsidP="00F50DB0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2-й 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Дорогие друзья! Благодарим вас всех за то, что вы пришли к нам, и надеемся, что мы еще не раз встретимся. До новой встречи!</w:t>
      </w:r>
    </w:p>
    <w:p w:rsidR="004C45D4" w:rsidRPr="00F50DB0" w:rsidRDefault="004C45D4" w:rsidP="00F50D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45D4" w:rsidRPr="00F50DB0" w:rsidSect="005C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5986"/>
    <w:multiLevelType w:val="singleLevel"/>
    <w:tmpl w:val="121F74B4"/>
    <w:lvl w:ilvl="0">
      <w:numFmt w:val="bullet"/>
      <w:lvlText w:val="·"/>
      <w:lvlJc w:val="left"/>
      <w:pPr>
        <w:tabs>
          <w:tab w:val="num" w:pos="645"/>
        </w:tabs>
        <w:ind w:firstLine="285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DB0"/>
    <w:rsid w:val="00025658"/>
    <w:rsid w:val="000F13E2"/>
    <w:rsid w:val="0024518C"/>
    <w:rsid w:val="004C45D4"/>
    <w:rsid w:val="005C7BE1"/>
    <w:rsid w:val="00A20668"/>
    <w:rsid w:val="00CA65F3"/>
    <w:rsid w:val="00F50DB0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D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13</cp:lastModifiedBy>
  <cp:revision>2</cp:revision>
  <dcterms:created xsi:type="dcterms:W3CDTF">2013-09-11T20:33:00Z</dcterms:created>
  <dcterms:modified xsi:type="dcterms:W3CDTF">2013-09-11T20:33:00Z</dcterms:modified>
</cp:coreProperties>
</file>